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74" w:rsidRDefault="00AA4F4C" w:rsidP="00F052C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105287"/>
      <w:r w:rsidRPr="00AA4F4C">
        <w:rPr>
          <w:lang w:val="ru-RU"/>
        </w:rPr>
        <w:drawing>
          <wp:inline distT="0" distB="0" distL="0" distR="0" wp14:anchorId="65EDFD1F" wp14:editId="012F21C2">
            <wp:extent cx="5446395" cy="86182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4C" w:rsidRDefault="00AA4F4C" w:rsidP="00F052C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251B" w:rsidRPr="00F052CB" w:rsidRDefault="00B72F84" w:rsidP="00F052CB">
      <w:pPr>
        <w:spacing w:after="0" w:line="264" w:lineRule="auto"/>
        <w:ind w:left="120"/>
        <w:jc w:val="center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bookmarkStart w:id="1" w:name="9c77c369-253a-42d0-9f35-54c4c9eeb23c"/>
      <w:r w:rsidRPr="00F052C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CF491C" w:rsidRDefault="00CF491C">
      <w:pPr>
        <w:rPr>
          <w:lang w:val="ru-RU"/>
        </w:rPr>
      </w:pPr>
    </w:p>
    <w:p w:rsidR="00CF491C" w:rsidRPr="00CF491C" w:rsidRDefault="00CF491C" w:rsidP="00CF491C">
      <w:pPr>
        <w:spacing w:after="0"/>
        <w:ind w:left="13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F4C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>Практические работы</w:t>
      </w:r>
      <w:r w:rsidRPr="00AA4F4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Pr="00AA4F4C"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  <w:t>выполняются с использованием оборудования МФЦ «Точка Роста».</w:t>
      </w:r>
    </w:p>
    <w:p w:rsidR="00CF491C" w:rsidRPr="00F052CB" w:rsidRDefault="00CF491C">
      <w:pPr>
        <w:rPr>
          <w:lang w:val="ru-RU"/>
        </w:rPr>
        <w:sectPr w:rsidR="00CF491C" w:rsidRPr="00F052CB">
          <w:pgSz w:w="11906" w:h="16383"/>
          <w:pgMar w:top="1134" w:right="850" w:bottom="1134" w:left="1701" w:header="720" w:footer="720" w:gutter="0"/>
          <w:cols w:space="720"/>
        </w:sectPr>
      </w:pPr>
    </w:p>
    <w:p w:rsidR="00A5251B" w:rsidRPr="00F052CB" w:rsidRDefault="00B72F84" w:rsidP="00F052CB">
      <w:pPr>
        <w:spacing w:after="0" w:line="264" w:lineRule="auto"/>
        <w:ind w:left="120"/>
        <w:jc w:val="center"/>
        <w:rPr>
          <w:lang w:val="ru-RU"/>
        </w:rPr>
      </w:pPr>
      <w:bookmarkStart w:id="2" w:name="block-49105288"/>
      <w:bookmarkEnd w:id="0"/>
      <w:r w:rsidRPr="00F052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251B" w:rsidRPr="00F052CB" w:rsidRDefault="00A5251B" w:rsidP="00F052CB">
      <w:pPr>
        <w:spacing w:after="0" w:line="264" w:lineRule="auto"/>
        <w:ind w:left="120"/>
        <w:jc w:val="center"/>
        <w:rPr>
          <w:lang w:val="ru-RU"/>
        </w:rPr>
      </w:pPr>
    </w:p>
    <w:p w:rsidR="00A5251B" w:rsidRPr="00F052CB" w:rsidRDefault="00B72F84" w:rsidP="00F052CB">
      <w:pPr>
        <w:spacing w:after="0" w:line="264" w:lineRule="auto"/>
        <w:ind w:left="120"/>
        <w:jc w:val="center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92057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052CB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  <w:r w:rsidR="00AA4F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  <w:r w:rsidR="00AA4F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052C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  <w:r w:rsidR="00AA4F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052C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  <w:r w:rsidR="00AA4F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 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52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052C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AA4F4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920574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F052CB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52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  <w:r w:rsidR="00AA4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>(ТР)</w:t>
      </w:r>
      <w:r w:rsidR="00AA4F4C" w:rsidRPr="00AA4F4C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 </w:t>
      </w:r>
      <w:bookmarkStart w:id="3" w:name="_GoBack"/>
      <w:bookmarkEnd w:id="3"/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5251B" w:rsidRPr="00F052CB" w:rsidRDefault="00A5251B">
      <w:pPr>
        <w:rPr>
          <w:lang w:val="ru-RU"/>
        </w:rPr>
        <w:sectPr w:rsidR="00A5251B" w:rsidRPr="00F052CB">
          <w:pgSz w:w="11906" w:h="16383"/>
          <w:pgMar w:top="1134" w:right="850" w:bottom="1134" w:left="1701" w:header="720" w:footer="720" w:gutter="0"/>
          <w:cols w:space="720"/>
        </w:sectPr>
      </w:pPr>
    </w:p>
    <w:p w:rsidR="00A5251B" w:rsidRPr="00F052CB" w:rsidRDefault="00B72F84" w:rsidP="00F052CB">
      <w:pPr>
        <w:spacing w:after="0" w:line="264" w:lineRule="auto"/>
        <w:ind w:left="120"/>
        <w:jc w:val="center"/>
        <w:rPr>
          <w:lang w:val="ru-RU"/>
        </w:rPr>
      </w:pPr>
      <w:bookmarkStart w:id="4" w:name="block-49105289"/>
      <w:bookmarkEnd w:id="2"/>
      <w:r w:rsidRPr="00F052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52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52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52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5251B" w:rsidRPr="00F052CB" w:rsidRDefault="00A5251B">
      <w:pPr>
        <w:spacing w:after="0" w:line="264" w:lineRule="auto"/>
        <w:ind w:left="120"/>
        <w:jc w:val="both"/>
        <w:rPr>
          <w:lang w:val="ru-RU"/>
        </w:rPr>
      </w:pPr>
    </w:p>
    <w:p w:rsidR="00A5251B" w:rsidRPr="00F052CB" w:rsidRDefault="00B72F84">
      <w:pPr>
        <w:spacing w:after="0" w:line="264" w:lineRule="auto"/>
        <w:ind w:left="12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52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052C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52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5251B" w:rsidRPr="00F052CB" w:rsidRDefault="00B72F84">
      <w:pPr>
        <w:spacing w:after="0" w:line="264" w:lineRule="auto"/>
        <w:ind w:firstLine="600"/>
        <w:jc w:val="both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5251B" w:rsidRPr="00F052CB" w:rsidRDefault="00A5251B">
      <w:pPr>
        <w:rPr>
          <w:lang w:val="ru-RU"/>
        </w:rPr>
        <w:sectPr w:rsidR="00A5251B" w:rsidRPr="00F052CB">
          <w:pgSz w:w="11906" w:h="16383"/>
          <w:pgMar w:top="1134" w:right="850" w:bottom="1134" w:left="1701" w:header="720" w:footer="720" w:gutter="0"/>
          <w:cols w:space="720"/>
        </w:sectPr>
      </w:pPr>
    </w:p>
    <w:p w:rsidR="00A5251B" w:rsidRDefault="00B72F84" w:rsidP="00F052CB">
      <w:pPr>
        <w:spacing w:after="0"/>
        <w:ind w:left="120"/>
        <w:jc w:val="center"/>
      </w:pPr>
      <w:bookmarkStart w:id="5" w:name="block-491052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5251B" w:rsidRDefault="00B72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525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51B" w:rsidRDefault="00A5251B">
            <w:pPr>
              <w:spacing w:after="0"/>
              <w:ind w:left="135"/>
            </w:pPr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</w:tbl>
    <w:p w:rsidR="00A5251B" w:rsidRDefault="00A5251B">
      <w:pPr>
        <w:sectPr w:rsidR="00A52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51B" w:rsidRDefault="00B72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5251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51B" w:rsidRDefault="00A5251B">
            <w:pPr>
              <w:spacing w:after="0"/>
              <w:ind w:left="135"/>
            </w:pPr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</w:tbl>
    <w:p w:rsidR="00A5251B" w:rsidRDefault="00A5251B">
      <w:pPr>
        <w:sectPr w:rsidR="00A52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51B" w:rsidRDefault="00B72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525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51B" w:rsidRDefault="00A5251B">
            <w:pPr>
              <w:spacing w:after="0"/>
              <w:ind w:left="135"/>
            </w:pPr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</w:tbl>
    <w:p w:rsidR="00A5251B" w:rsidRDefault="00A5251B">
      <w:pPr>
        <w:sectPr w:rsidR="00A52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51B" w:rsidRDefault="00B72F84" w:rsidP="00F052CB">
      <w:pPr>
        <w:spacing w:after="0"/>
        <w:ind w:left="120"/>
        <w:jc w:val="center"/>
      </w:pPr>
      <w:bookmarkStart w:id="6" w:name="block-491052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5251B" w:rsidRDefault="00B72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525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51B" w:rsidRDefault="00A5251B">
            <w:pPr>
              <w:spacing w:after="0"/>
              <w:ind w:left="135"/>
            </w:pPr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</w:t>
            </w: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МФЦ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МФЦ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МФЦ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</w:tbl>
    <w:p w:rsidR="00A5251B" w:rsidRDefault="00A5251B">
      <w:pPr>
        <w:sectPr w:rsidR="00A52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51B" w:rsidRDefault="00B72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525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51B" w:rsidRDefault="00A5251B">
            <w:pPr>
              <w:spacing w:after="0"/>
              <w:ind w:left="135"/>
            </w:pPr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5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МФЦ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</w:t>
            </w: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МФЦ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51B" w:rsidRPr="00AA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</w:t>
            </w: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МФЦ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</w:tbl>
    <w:p w:rsidR="00A5251B" w:rsidRDefault="00A5251B">
      <w:pPr>
        <w:sectPr w:rsidR="00A52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51B" w:rsidRDefault="00B72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A5251B" w:rsidTr="00B72F84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51B" w:rsidRDefault="00A5251B">
            <w:pPr>
              <w:spacing w:after="0"/>
              <w:ind w:left="135"/>
            </w:pPr>
          </w:p>
        </w:tc>
      </w:tr>
      <w:tr w:rsidR="00A5251B" w:rsidTr="00B72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51B" w:rsidRDefault="00A525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1B" w:rsidRDefault="00A5251B"/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CF491C" w:rsidRDefault="00A5251B">
            <w:pPr>
              <w:spacing w:after="0"/>
              <w:ind w:left="135"/>
              <w:rPr>
                <w:lang w:val="ru-RU"/>
              </w:rPr>
            </w:pPr>
          </w:p>
        </w:tc>
      </w:tr>
      <w:tr w:rsidR="00B72F84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2F84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72F84" w:rsidRPr="00F052CB" w:rsidRDefault="00B72F84" w:rsidP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2F84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F84" w:rsidRDefault="00B7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F84" w:rsidRDefault="00B72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2F84" w:rsidRDefault="00B72F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B72F84" w:rsidRPr="00CF491C" w:rsidRDefault="00B72F84">
            <w:pPr>
              <w:spacing w:after="0"/>
              <w:ind w:left="135"/>
              <w:rPr>
                <w:lang w:val="ru-RU"/>
              </w:rPr>
            </w:pPr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251B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</w:t>
            </w: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МФЦ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251B" w:rsidRPr="00AA4F4C" w:rsidTr="00B72F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251B" w:rsidRDefault="00A5251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491C" w:rsidRDefault="00CF491C" w:rsidP="00CF491C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05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51B" w:rsidTr="00B72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Pr="00F052CB" w:rsidRDefault="00B72F84">
            <w:pPr>
              <w:spacing w:after="0"/>
              <w:ind w:left="135"/>
              <w:rPr>
                <w:lang w:val="ru-RU"/>
              </w:rPr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 w:rsidRPr="00F05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251B" w:rsidRDefault="00B7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51B" w:rsidRDefault="00A5251B"/>
        </w:tc>
      </w:tr>
    </w:tbl>
    <w:p w:rsidR="00A5251B" w:rsidRDefault="00A5251B">
      <w:pPr>
        <w:sectPr w:rsidR="00A52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51B" w:rsidRPr="00B72F84" w:rsidRDefault="00B72F84">
      <w:pPr>
        <w:spacing w:after="0"/>
        <w:ind w:left="120"/>
        <w:rPr>
          <w:lang w:val="ru-RU"/>
        </w:rPr>
      </w:pPr>
      <w:bookmarkStart w:id="7" w:name="block-49105290"/>
      <w:bookmarkEnd w:id="6"/>
      <w:r w:rsidRPr="00B72F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251B" w:rsidRPr="00B72F84" w:rsidRDefault="00B72F84">
      <w:pPr>
        <w:spacing w:after="0" w:line="480" w:lineRule="auto"/>
        <w:ind w:left="120"/>
        <w:rPr>
          <w:lang w:val="ru-RU"/>
        </w:rPr>
      </w:pPr>
      <w:r w:rsidRPr="00B72F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251B" w:rsidRPr="00F052CB" w:rsidRDefault="00B72F84">
      <w:pPr>
        <w:spacing w:after="0" w:line="480" w:lineRule="auto"/>
        <w:ind w:left="120"/>
        <w:rPr>
          <w:lang w:val="ru-RU"/>
        </w:rPr>
      </w:pPr>
      <w:r w:rsidRPr="00F052CB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F052CB">
        <w:rPr>
          <w:sz w:val="28"/>
          <w:lang w:val="ru-RU"/>
        </w:rPr>
        <w:br/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F052CB">
        <w:rPr>
          <w:sz w:val="28"/>
          <w:lang w:val="ru-RU"/>
        </w:rPr>
        <w:br/>
      </w:r>
      <w:bookmarkStart w:id="8" w:name="1fdd9878-aabe-49b3-a26b-db65386f5009"/>
      <w:r w:rsidRPr="00F052C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</w:p>
    <w:p w:rsidR="00A5251B" w:rsidRPr="00F052CB" w:rsidRDefault="00A5251B">
      <w:pPr>
        <w:spacing w:after="0" w:line="480" w:lineRule="auto"/>
        <w:ind w:left="120"/>
        <w:rPr>
          <w:lang w:val="ru-RU"/>
        </w:rPr>
      </w:pPr>
    </w:p>
    <w:p w:rsidR="00A5251B" w:rsidRPr="00F052CB" w:rsidRDefault="00A5251B">
      <w:pPr>
        <w:spacing w:after="0"/>
        <w:ind w:left="120"/>
        <w:rPr>
          <w:lang w:val="ru-RU"/>
        </w:rPr>
      </w:pPr>
    </w:p>
    <w:p w:rsidR="00A5251B" w:rsidRPr="00F052CB" w:rsidRDefault="00B72F84">
      <w:pPr>
        <w:spacing w:after="0" w:line="480" w:lineRule="auto"/>
        <w:ind w:left="120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251B" w:rsidRPr="00F052CB" w:rsidRDefault="00A5251B">
      <w:pPr>
        <w:spacing w:after="0" w:line="480" w:lineRule="auto"/>
        <w:ind w:left="120"/>
        <w:rPr>
          <w:lang w:val="ru-RU"/>
        </w:rPr>
      </w:pPr>
    </w:p>
    <w:p w:rsidR="00A5251B" w:rsidRPr="00F052CB" w:rsidRDefault="00A5251B">
      <w:pPr>
        <w:spacing w:after="0"/>
        <w:ind w:left="120"/>
        <w:rPr>
          <w:lang w:val="ru-RU"/>
        </w:rPr>
      </w:pPr>
    </w:p>
    <w:p w:rsidR="00A5251B" w:rsidRPr="00F052CB" w:rsidRDefault="00B72F84">
      <w:pPr>
        <w:spacing w:after="0" w:line="480" w:lineRule="auto"/>
        <w:ind w:left="120"/>
        <w:rPr>
          <w:lang w:val="ru-RU"/>
        </w:rPr>
      </w:pPr>
      <w:r w:rsidRPr="00F052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251B" w:rsidRPr="00F052CB" w:rsidRDefault="00B72F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052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052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052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52C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052CB">
        <w:rPr>
          <w:rFonts w:ascii="Times New Roman" w:hAnsi="Times New Roman"/>
          <w:color w:val="000000"/>
          <w:sz w:val="28"/>
          <w:lang w:val="ru-RU"/>
        </w:rPr>
        <w:t>41646</w:t>
      </w:r>
      <w:r>
        <w:rPr>
          <w:rFonts w:ascii="Times New Roman" w:hAnsi="Times New Roman"/>
          <w:color w:val="000000"/>
          <w:sz w:val="28"/>
        </w:rPr>
        <w:t>e</w:t>
      </w:r>
      <w:r w:rsidRPr="00F052CB">
        <w:rPr>
          <w:sz w:val="28"/>
          <w:lang w:val="ru-RU"/>
        </w:rPr>
        <w:br/>
      </w:r>
      <w:r w:rsidRPr="00F052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52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052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052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52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052CB">
        <w:rPr>
          <w:rFonts w:ascii="Times New Roman" w:hAnsi="Times New Roman"/>
          <w:color w:val="000000"/>
          <w:sz w:val="28"/>
          <w:lang w:val="ru-RU"/>
        </w:rPr>
        <w:t>/19/</w:t>
      </w:r>
      <w:r w:rsidRPr="00F052CB">
        <w:rPr>
          <w:sz w:val="28"/>
          <w:lang w:val="ru-RU"/>
        </w:rPr>
        <w:br/>
      </w:r>
      <w:bookmarkStart w:id="9" w:name="bbd0f172-0fc7-47ad-bd72-029d95fdc8ad"/>
      <w:r w:rsidRPr="00F052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52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F052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F052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52CB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A5251B" w:rsidRPr="00F052CB" w:rsidRDefault="00A5251B">
      <w:pPr>
        <w:rPr>
          <w:lang w:val="ru-RU"/>
        </w:rPr>
        <w:sectPr w:rsidR="00A5251B" w:rsidRPr="00F052C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72F84" w:rsidRPr="00F052CB" w:rsidRDefault="00B72F84">
      <w:pPr>
        <w:rPr>
          <w:lang w:val="ru-RU"/>
        </w:rPr>
      </w:pPr>
    </w:p>
    <w:sectPr w:rsidR="00B72F84" w:rsidRPr="00F052CB" w:rsidSect="00A525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2"/>
  </w:compat>
  <w:rsids>
    <w:rsidRoot w:val="00A5251B"/>
    <w:rsid w:val="00920574"/>
    <w:rsid w:val="00A5251B"/>
    <w:rsid w:val="00AA4F4C"/>
    <w:rsid w:val="00B72F84"/>
    <w:rsid w:val="00CF491C"/>
    <w:rsid w:val="00F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F491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25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2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2057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2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0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45</Pages>
  <Words>9135</Words>
  <Characters>52071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Marfa</dc:creator>
  <cp:lastModifiedBy>Математика 1</cp:lastModifiedBy>
  <cp:revision>5</cp:revision>
  <cp:lastPrinted>2025-03-25T23:47:00Z</cp:lastPrinted>
  <dcterms:created xsi:type="dcterms:W3CDTF">2025-03-20T13:20:00Z</dcterms:created>
  <dcterms:modified xsi:type="dcterms:W3CDTF">2025-03-26T04:01:00Z</dcterms:modified>
</cp:coreProperties>
</file>